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8888">
      <w:pPr>
        <w:jc w:val="right"/>
        <w:rPr>
          <w:rFonts w:ascii="Arial" w:hAnsi="Arial" w:cs="Arial"/>
          <w:i/>
          <w:sz w:val="18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4" o:spid="_x0000_s1034" o:spt="75" type="#_x0000_t75" style="position:absolute;left:0pt;margin-left:35.25pt;margin-top:-0.3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  <w:szCs w:val="22"/>
        </w:rPr>
        <w:t>UREG-QF-08</w:t>
      </w:r>
    </w:p>
    <w:p w14:paraId="63A88D0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4D82A46C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1355F873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134EAD79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197A2951">
      <w:pPr>
        <w:rPr>
          <w:rFonts w:ascii="Cambria" w:hAnsi="Cambria"/>
        </w:rPr>
      </w:pPr>
    </w:p>
    <w:p w14:paraId="7748C17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FOR MEDICAL CLEARANCE</w:t>
      </w:r>
    </w:p>
    <w:p w14:paraId="21243CE2">
      <w:pPr>
        <w:jc w:val="center"/>
        <w:rPr>
          <w:rFonts w:ascii="Arial" w:hAnsi="Arial" w:cs="Arial"/>
          <w:b/>
          <w:sz w:val="22"/>
          <w:szCs w:val="22"/>
        </w:rPr>
      </w:pPr>
    </w:p>
    <w:p w14:paraId="409FD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Date</w:t>
      </w:r>
    </w:p>
    <w:p w14:paraId="473D7169">
      <w:pPr>
        <w:rPr>
          <w:rFonts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>Campus Nurse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D01A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Services Unit</w:t>
      </w:r>
    </w:p>
    <w:p w14:paraId="35F58724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This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</w:p>
    <w:p w14:paraId="0A2DF944">
      <w:pPr>
        <w:rPr>
          <w:rFonts w:ascii="Arial" w:hAnsi="Arial" w:cs="Arial"/>
          <w:sz w:val="22"/>
          <w:szCs w:val="22"/>
        </w:rPr>
      </w:pPr>
    </w:p>
    <w:p w14:paraId="66564638">
      <w:pPr>
        <w:pStyle w:val="7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This is to introduce to you Mr./Ms. ________________________________________ who is applying for admission in the ____________________ program this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/ 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/ summer semester of AY 20___ - 20___. He/she is recommended for medical and dental examination. </w:t>
      </w:r>
    </w:p>
    <w:p w14:paraId="4FA62C53">
      <w:pPr>
        <w:jc w:val="both"/>
        <w:rPr>
          <w:rFonts w:ascii="Arial" w:hAnsi="Arial" w:cs="Arial"/>
          <w:sz w:val="22"/>
          <w:szCs w:val="22"/>
        </w:rPr>
      </w:pPr>
    </w:p>
    <w:p w14:paraId="4665F265">
      <w:pPr>
        <w:jc w:val="both"/>
        <w:rPr>
          <w:rFonts w:ascii="Arial" w:hAnsi="Arial" w:cs="Arial"/>
          <w:sz w:val="22"/>
          <w:szCs w:val="22"/>
        </w:rPr>
      </w:pPr>
    </w:p>
    <w:p w14:paraId="6E6F85E6">
      <w:pPr>
        <w:pStyle w:val="3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___________________________________</w:t>
      </w:r>
    </w:p>
    <w:p w14:paraId="5082E4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  <w:r>
        <w:rPr>
          <w:rFonts w:ascii="Arial" w:hAnsi="Arial" w:cs="Arial"/>
          <w:sz w:val="22"/>
          <w:szCs w:val="22"/>
        </w:rPr>
        <w:t xml:space="preserve"> Registrar</w:t>
      </w:r>
    </w:p>
    <w:p w14:paraId="1F27E523">
      <w:pPr>
        <w:jc w:val="both"/>
        <w:rPr>
          <w:rFonts w:ascii="Arial" w:hAnsi="Arial" w:cs="Arial"/>
          <w:sz w:val="22"/>
          <w:szCs w:val="22"/>
        </w:rPr>
      </w:pPr>
    </w:p>
    <w:p w14:paraId="1889E7C1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14:paraId="1826DB43">
      <w:pPr>
        <w:jc w:val="righ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V01-2018-06-05</w:t>
      </w:r>
    </w:p>
    <w:p w14:paraId="34C75045">
      <w:pPr>
        <w:jc w:val="right"/>
        <w:rPr>
          <w:rFonts w:ascii="Arial" w:hAnsi="Arial" w:cs="Arial"/>
          <w:sz w:val="18"/>
          <w:szCs w:val="22"/>
        </w:rPr>
      </w:pPr>
    </w:p>
    <w:p w14:paraId="14C6CE2E">
      <w:pPr>
        <w:jc w:val="righ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__________________________________________________________________________________________</w:t>
      </w:r>
    </w:p>
    <w:p w14:paraId="230A096F">
      <w:pPr>
        <w:jc w:val="right"/>
        <w:rPr>
          <w:rFonts w:ascii="Arial" w:hAnsi="Arial" w:cs="Arial"/>
          <w:sz w:val="18"/>
          <w:szCs w:val="22"/>
        </w:rPr>
      </w:pPr>
    </w:p>
    <w:p w14:paraId="1CCC02AB">
      <w:pPr>
        <w:jc w:val="right"/>
        <w:rPr>
          <w:rFonts w:ascii="Arial" w:hAnsi="Arial" w:cs="Arial"/>
          <w:sz w:val="18"/>
          <w:szCs w:val="22"/>
        </w:rPr>
      </w:pPr>
    </w:p>
    <w:p w14:paraId="6863C903">
      <w:pPr>
        <w:jc w:val="right"/>
        <w:rPr>
          <w:rFonts w:ascii="Arial" w:hAnsi="Arial" w:cs="Arial"/>
          <w:i/>
          <w:sz w:val="18"/>
          <w:szCs w:val="22"/>
        </w:rPr>
      </w:pPr>
    </w:p>
    <w:p w14:paraId="1A3ECAEB">
      <w:pPr>
        <w:jc w:val="right"/>
        <w:rPr>
          <w:rFonts w:ascii="Arial" w:hAnsi="Arial" w:cs="Arial"/>
          <w:i/>
          <w:sz w:val="18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6" o:spid="_x0000_s1036" o:spt="75" type="#_x0000_t75" style="position:absolute;left:0pt;margin-left:35.25pt;margin-top:-0.3pt;height:71.8pt;width:81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  <w:szCs w:val="22"/>
        </w:rPr>
        <w:t>UREG-QF-08</w:t>
      </w:r>
    </w:p>
    <w:p w14:paraId="21B0EC6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251E02F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4001AA05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1BC08313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130AE165">
      <w:pPr>
        <w:rPr>
          <w:rFonts w:ascii="Cambria" w:hAnsi="Cambria"/>
        </w:rPr>
      </w:pPr>
    </w:p>
    <w:p w14:paraId="4F0CDAC8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FOR MEDICAL CLEARANCE</w:t>
      </w:r>
    </w:p>
    <w:p w14:paraId="6F986508">
      <w:pPr>
        <w:jc w:val="center"/>
        <w:rPr>
          <w:rFonts w:ascii="Arial" w:hAnsi="Arial" w:cs="Arial"/>
          <w:b/>
          <w:sz w:val="22"/>
          <w:szCs w:val="22"/>
        </w:rPr>
      </w:pPr>
    </w:p>
    <w:p w14:paraId="6A2C1D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Date</w:t>
      </w:r>
    </w:p>
    <w:p w14:paraId="6C2A9DE5">
      <w:pPr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>Campus Nurse</w:t>
      </w:r>
    </w:p>
    <w:p w14:paraId="7774F9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Services Unit</w:t>
      </w:r>
      <w:bookmarkStart w:id="0" w:name="_GoBack"/>
    </w:p>
    <w:p w14:paraId="48CE3CDE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This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</w:p>
    <w:bookmarkEnd w:id="0"/>
    <w:p w14:paraId="66EF6F00">
      <w:pPr>
        <w:rPr>
          <w:rFonts w:ascii="Arial" w:hAnsi="Arial" w:cs="Arial"/>
          <w:sz w:val="22"/>
          <w:szCs w:val="22"/>
        </w:rPr>
      </w:pPr>
    </w:p>
    <w:p w14:paraId="4D86243C">
      <w:pPr>
        <w:pStyle w:val="7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This is to introduce to you Mr./Ms. ________________________________________ who is applying for admission in the ____________________ program this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/ 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/ summer semester of AY 20___ - 20___. He/she is recommended for medical and dental examination. </w:t>
      </w:r>
    </w:p>
    <w:p w14:paraId="1F93FA4D">
      <w:pPr>
        <w:jc w:val="both"/>
        <w:rPr>
          <w:rFonts w:ascii="Arial" w:hAnsi="Arial" w:cs="Arial"/>
          <w:sz w:val="22"/>
          <w:szCs w:val="22"/>
        </w:rPr>
      </w:pPr>
    </w:p>
    <w:p w14:paraId="276877A3">
      <w:pPr>
        <w:jc w:val="both"/>
        <w:rPr>
          <w:rFonts w:ascii="Arial" w:hAnsi="Arial" w:cs="Arial"/>
          <w:sz w:val="22"/>
          <w:szCs w:val="22"/>
        </w:rPr>
      </w:pPr>
    </w:p>
    <w:p w14:paraId="299CB318">
      <w:pPr>
        <w:jc w:val="both"/>
        <w:rPr>
          <w:rFonts w:ascii="Arial" w:hAnsi="Arial" w:cs="Arial"/>
          <w:sz w:val="22"/>
          <w:szCs w:val="22"/>
        </w:rPr>
      </w:pPr>
    </w:p>
    <w:p w14:paraId="64274242">
      <w:pPr>
        <w:pStyle w:val="3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___________________________________</w:t>
      </w:r>
    </w:p>
    <w:p w14:paraId="72499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  <w:r>
        <w:rPr>
          <w:rFonts w:ascii="Arial" w:hAnsi="Arial" w:cs="Arial"/>
          <w:sz w:val="22"/>
          <w:szCs w:val="22"/>
        </w:rPr>
        <w:t xml:space="preserve"> Registrar</w:t>
      </w:r>
    </w:p>
    <w:p w14:paraId="334DAF92">
      <w:pPr>
        <w:jc w:val="both"/>
        <w:rPr>
          <w:rFonts w:ascii="Arial" w:hAnsi="Arial" w:cs="Arial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FD6AE">
    <w:pPr>
      <w:jc w:val="both"/>
      <w:rPr>
        <w:rFonts w:ascii="Arial" w:hAnsi="Arial" w:cs="Arial"/>
        <w:sz w:val="18"/>
        <w:szCs w:val="22"/>
      </w:rPr>
    </w:pPr>
    <w: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22"/>
      </w:rPr>
      <w:t>V01-2018-06-05</w:t>
    </w:r>
  </w:p>
  <w:p w14:paraId="27532D0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3AF1">
    <w:pPr>
      <w:pStyle w:val="9"/>
      <w:rPr>
        <w:rFonts w:ascii="Arial" w:hAnsi="Arial" w:cs="Arial"/>
        <w:i/>
        <w:sz w:val="22"/>
        <w:szCs w:val="22"/>
      </w:rPr>
    </w:pPr>
    <w:r>
      <w:tab/>
    </w:r>
    <w: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i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AD"/>
    <w:rsid w:val="00112AAD"/>
    <w:rsid w:val="00197BB7"/>
    <w:rsid w:val="00321244"/>
    <w:rsid w:val="00374248"/>
    <w:rsid w:val="003D40B6"/>
    <w:rsid w:val="004A3D29"/>
    <w:rsid w:val="0055741B"/>
    <w:rsid w:val="006C61D5"/>
    <w:rsid w:val="006F244E"/>
    <w:rsid w:val="007479F7"/>
    <w:rsid w:val="0089699A"/>
    <w:rsid w:val="008A6DF3"/>
    <w:rsid w:val="00BA2EA2"/>
    <w:rsid w:val="00D222FD"/>
    <w:rsid w:val="00D33E73"/>
    <w:rsid w:val="00E049C1"/>
    <w:rsid w:val="00E954DC"/>
    <w:rsid w:val="00EB0A54"/>
    <w:rsid w:val="00F26C53"/>
    <w:rsid w:val="00F52029"/>
    <w:rsid w:val="040E0281"/>
    <w:rsid w:val="21A37F32"/>
    <w:rsid w:val="25D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footer"/>
    <w:basedOn w:val="1"/>
    <w:link w:val="12"/>
    <w:qFormat/>
    <w:uiPriority w:val="0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character" w:customStyle="1" w:styleId="10">
    <w:name w:val="Balloon Text Char"/>
    <w:link w:val="6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11">
    <w:name w:val="Header Char"/>
    <w:link w:val="9"/>
    <w:qFormat/>
    <w:uiPriority w:val="0"/>
    <w:rPr>
      <w:sz w:val="24"/>
      <w:szCs w:val="24"/>
    </w:rPr>
  </w:style>
  <w:style w:type="character" w:customStyle="1" w:styleId="12">
    <w:name w:val="Footer Char"/>
    <w:link w:val="8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138</Words>
  <Characters>1329</Characters>
  <Lines>11</Lines>
  <Paragraphs>2</Paragraphs>
  <TotalTime>1</TotalTime>
  <ScaleCrop>false</ScaleCrop>
  <LinksUpToDate>false</LinksUpToDate>
  <CharactersWithSpaces>1465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2018-07-03T08:05:00Z</dcterms:created>
  <dc:creator>Registrar</dc:creator>
  <cp:lastModifiedBy>google1590538441</cp:lastModifiedBy>
  <cp:lastPrinted>2018-07-03T06:30:00Z</cp:lastPrinted>
  <dcterms:modified xsi:type="dcterms:W3CDTF">2025-10-13T04:15:54Z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A75860BD80284B8E8BC545BB9AFA550B_12</vt:lpwstr>
  </property>
</Properties>
</file>